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40" w:rsidRDefault="00B83E40" w:rsidP="00B8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3E40" w:rsidRDefault="00B83E40" w:rsidP="00B8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83E40" w:rsidRDefault="00B83E40" w:rsidP="00B8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B83E40" w:rsidRDefault="00B83E40" w:rsidP="00B8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906924" w:rsidRDefault="00906924" w:rsidP="00B83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E40" w:rsidRDefault="00F442D2" w:rsidP="00B83E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  № 12</w:t>
      </w:r>
    </w:p>
    <w:p w:rsidR="00B83E40" w:rsidRDefault="0011744B" w:rsidP="00B83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28.03</w:t>
      </w:r>
      <w:r w:rsidR="00F442D2">
        <w:rPr>
          <w:rFonts w:ascii="Times New Roman" w:hAnsi="Times New Roman" w:cs="Times New Roman"/>
          <w:sz w:val="28"/>
          <w:szCs w:val="28"/>
        </w:rPr>
        <w:t>.2017</w:t>
      </w:r>
      <w:r w:rsidR="00B83E4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с. Карлук </w:t>
      </w:r>
    </w:p>
    <w:p w:rsidR="00B83E40" w:rsidRDefault="00B83E40" w:rsidP="00B83E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«Об утверждении штатного расписания»</w:t>
      </w:r>
    </w:p>
    <w:p w:rsidR="00906924" w:rsidRDefault="00906924" w:rsidP="0090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самоуправления», Уставом Карлукского МО. </w:t>
      </w:r>
    </w:p>
    <w:p w:rsidR="00906924" w:rsidRDefault="00906924" w:rsidP="00906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штатное расписание Администрации Карлукс</w:t>
      </w:r>
      <w:r w:rsidR="00070143">
        <w:rPr>
          <w:rFonts w:ascii="Times New Roman" w:hAnsi="Times New Roman" w:cs="Times New Roman"/>
          <w:sz w:val="28"/>
          <w:szCs w:val="28"/>
        </w:rPr>
        <w:t>кого сельского поселения с 01.04.2017</w:t>
      </w:r>
      <w:r>
        <w:rPr>
          <w:rFonts w:ascii="Times New Roman" w:hAnsi="Times New Roman" w:cs="Times New Roman"/>
          <w:sz w:val="28"/>
          <w:szCs w:val="28"/>
        </w:rPr>
        <w:t xml:space="preserve">г:  </w:t>
      </w:r>
    </w:p>
    <w:p w:rsidR="00B83E40" w:rsidRDefault="00B83E40" w:rsidP="00B83E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92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ухгалтеру  производить  расчет заработной платы  с 0</w:t>
      </w:r>
      <w:r w:rsidR="00906924">
        <w:rPr>
          <w:rFonts w:ascii="Times New Roman" w:hAnsi="Times New Roman" w:cs="Times New Roman"/>
          <w:sz w:val="28"/>
          <w:szCs w:val="28"/>
        </w:rPr>
        <w:t>1</w:t>
      </w:r>
      <w:r w:rsidR="00070143">
        <w:rPr>
          <w:rFonts w:ascii="Times New Roman" w:hAnsi="Times New Roman" w:cs="Times New Roman"/>
          <w:sz w:val="28"/>
          <w:szCs w:val="28"/>
        </w:rPr>
        <w:t>.04.2017</w:t>
      </w:r>
      <w:r>
        <w:rPr>
          <w:rFonts w:ascii="Times New Roman" w:hAnsi="Times New Roman" w:cs="Times New Roman"/>
          <w:sz w:val="28"/>
          <w:szCs w:val="28"/>
        </w:rPr>
        <w:t xml:space="preserve">г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утвержденного штатного расписания.  </w:t>
      </w:r>
    </w:p>
    <w:p w:rsidR="00B83E40" w:rsidRDefault="00B83E40" w:rsidP="00B83E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B83E40" w:rsidRDefault="00B83E40" w:rsidP="00B83E40">
      <w:pPr>
        <w:rPr>
          <w:rFonts w:ascii="Times New Roman" w:hAnsi="Times New Roman" w:cs="Times New Roman"/>
          <w:sz w:val="28"/>
          <w:szCs w:val="28"/>
        </w:rPr>
      </w:pPr>
    </w:p>
    <w:p w:rsidR="00B83E40" w:rsidRDefault="00B83E40" w:rsidP="00B83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Карлукского МО </w:t>
      </w:r>
    </w:p>
    <w:p w:rsidR="00D264D3" w:rsidRPr="00906924" w:rsidRDefault="00B83E40" w:rsidP="00906924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Ж.Ю.Черкашина </w:t>
      </w:r>
    </w:p>
    <w:sectPr w:rsidR="00D264D3" w:rsidRPr="00906924" w:rsidSect="00CC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68F"/>
    <w:multiLevelType w:val="multilevel"/>
    <w:tmpl w:val="78FCE2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42FC7B38"/>
    <w:multiLevelType w:val="hybridMultilevel"/>
    <w:tmpl w:val="894A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E40"/>
    <w:rsid w:val="00070143"/>
    <w:rsid w:val="0011744B"/>
    <w:rsid w:val="00124092"/>
    <w:rsid w:val="001908A8"/>
    <w:rsid w:val="003C4C23"/>
    <w:rsid w:val="00621B84"/>
    <w:rsid w:val="00906924"/>
    <w:rsid w:val="00B83E40"/>
    <w:rsid w:val="00CC75FE"/>
    <w:rsid w:val="00D264D3"/>
    <w:rsid w:val="00F442D2"/>
    <w:rsid w:val="00FC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11</cp:revision>
  <cp:lastPrinted>2017-06-01T05:51:00Z</cp:lastPrinted>
  <dcterms:created xsi:type="dcterms:W3CDTF">2016-10-10T07:54:00Z</dcterms:created>
  <dcterms:modified xsi:type="dcterms:W3CDTF">2017-06-01T05:52:00Z</dcterms:modified>
</cp:coreProperties>
</file>